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BF5" w:rsidRDefault="00201657" w:rsidP="00201657">
      <w:pPr>
        <w:jc w:val="center"/>
      </w:pPr>
      <w:r>
        <w:t>EAA CHAPTER 1270 MINUTES FEBRUARY 12, 2011</w:t>
      </w:r>
    </w:p>
    <w:p w:rsidR="00201657" w:rsidRDefault="00201657" w:rsidP="00201657">
      <w:pPr>
        <w:jc w:val="center"/>
      </w:pPr>
    </w:p>
    <w:p w:rsidR="00201657" w:rsidRDefault="00201657" w:rsidP="00201657">
      <w:r>
        <w:t>Call to order 9:09 am, Hangar 2, Houghton County Memorial Airport (CMX)</w:t>
      </w:r>
    </w:p>
    <w:p w:rsidR="00201657" w:rsidRDefault="00201657" w:rsidP="00201657"/>
    <w:p w:rsidR="00201657" w:rsidRDefault="00201657" w:rsidP="00201657">
      <w:r>
        <w:t xml:space="preserve">Members Present:  Mark Johnson, Bruce </w:t>
      </w:r>
      <w:proofErr w:type="spellStart"/>
      <w:r>
        <w:t>Woodry</w:t>
      </w:r>
      <w:proofErr w:type="spellEnd"/>
      <w:r>
        <w:t xml:space="preserve">, Chris </w:t>
      </w:r>
      <w:proofErr w:type="spellStart"/>
      <w:r>
        <w:t>Woodry</w:t>
      </w:r>
      <w:proofErr w:type="spellEnd"/>
      <w:r>
        <w:t xml:space="preserve">, Ed </w:t>
      </w:r>
      <w:proofErr w:type="spellStart"/>
      <w:r>
        <w:t>Schneiderhan</w:t>
      </w:r>
      <w:proofErr w:type="spellEnd"/>
      <w:r>
        <w:t xml:space="preserve">, George </w:t>
      </w:r>
      <w:proofErr w:type="spellStart"/>
      <w:r>
        <w:t>Kinnunen</w:t>
      </w:r>
      <w:proofErr w:type="spellEnd"/>
      <w:r>
        <w:t xml:space="preserve">, Alex </w:t>
      </w:r>
      <w:proofErr w:type="spellStart"/>
      <w:r>
        <w:t>Hirzel</w:t>
      </w:r>
      <w:proofErr w:type="spellEnd"/>
      <w:r>
        <w:t xml:space="preserve">, Agnes </w:t>
      </w:r>
      <w:proofErr w:type="spellStart"/>
      <w:r>
        <w:t>Pietila</w:t>
      </w:r>
      <w:proofErr w:type="spellEnd"/>
      <w:r>
        <w:t xml:space="preserve">, Tom </w:t>
      </w:r>
      <w:proofErr w:type="spellStart"/>
      <w:r>
        <w:t>Curski</w:t>
      </w:r>
      <w:proofErr w:type="spellEnd"/>
      <w:r>
        <w:t xml:space="preserve">, </w:t>
      </w:r>
      <w:proofErr w:type="spellStart"/>
      <w:r>
        <w:t>Petio</w:t>
      </w:r>
      <w:proofErr w:type="spellEnd"/>
      <w:r>
        <w:t xml:space="preserve"> </w:t>
      </w:r>
      <w:proofErr w:type="spellStart"/>
      <w:r>
        <w:t>Kotov</w:t>
      </w:r>
      <w:proofErr w:type="spellEnd"/>
      <w:r>
        <w:t>, Doug McKenzie</w:t>
      </w:r>
    </w:p>
    <w:p w:rsidR="00201657" w:rsidRDefault="00201657" w:rsidP="00201657"/>
    <w:p w:rsidR="00201657" w:rsidRDefault="00201657" w:rsidP="00201657">
      <w:r>
        <w:t>President’s Report:  Doug had an email from Joe that Rick’s Dad’s Funk was available for rebuilding.  According to Tom, it was already sold.  Doug paid the annual chapter insurance, will get a check from Bruce later.</w:t>
      </w:r>
    </w:p>
    <w:p w:rsidR="00201657" w:rsidRDefault="00201657" w:rsidP="00201657"/>
    <w:p w:rsidR="00201657" w:rsidRDefault="00201657" w:rsidP="00201657">
      <w:r>
        <w:t>Vice President’s Report:  Joe is still catching rays in El Paso.</w:t>
      </w:r>
    </w:p>
    <w:p w:rsidR="00201657" w:rsidRDefault="00201657" w:rsidP="00201657"/>
    <w:p w:rsidR="00201657" w:rsidRDefault="00201657" w:rsidP="00201657">
      <w:r>
        <w:t xml:space="preserve">Treasurer’s Report:  Bruce reports $1602.91 in the account.  He proposed the chapter buy tools for building (in particular a $200 drill press and a tap and die set).  Action was not taken, Doug said he plans to donate </w:t>
      </w:r>
      <w:proofErr w:type="spellStart"/>
      <w:r>
        <w:t>clecos</w:t>
      </w:r>
      <w:proofErr w:type="spellEnd"/>
      <w:r>
        <w:t xml:space="preserve"> and tools to the chapter for a tax deduction.  There was talk about a fundraiser like a pancake breakfast, to especially attract local aviation enthusiasts, but maybe also area chapters.  Tom and Chris promised to look into </w:t>
      </w:r>
      <w:r w:rsidR="001C661F">
        <w:t>breakfast dates for other chapters to make sure we don’t compete</w:t>
      </w:r>
      <w:r w:rsidR="00D63112">
        <w:t>, we’ll need to have a date picked by next meeting to do adequate advertising</w:t>
      </w:r>
      <w:r w:rsidR="001C661F">
        <w:t>. Bruce will try to contact other local builders to encourage attendance at our meetings</w:t>
      </w:r>
      <w:r w:rsidR="00D63112">
        <w:t xml:space="preserve"> and a pancake breakfast</w:t>
      </w:r>
      <w:r w:rsidR="001C661F">
        <w:t>.</w:t>
      </w:r>
    </w:p>
    <w:p w:rsidR="001C661F" w:rsidRDefault="001C661F" w:rsidP="00201657"/>
    <w:p w:rsidR="001C661F" w:rsidRDefault="001C661F" w:rsidP="00201657">
      <w:r>
        <w:t>Old Business:</w:t>
      </w:r>
    </w:p>
    <w:p w:rsidR="001C661F" w:rsidRDefault="001C661F" w:rsidP="00201657"/>
    <w:p w:rsidR="001C661F" w:rsidRDefault="001C661F" w:rsidP="00201657">
      <w:r>
        <w:t xml:space="preserve">   Website:  Alex has updated the Gone West page, we’re awaiting pictures.  Aggie recommended we get a </w:t>
      </w:r>
      <w:proofErr w:type="spellStart"/>
      <w:r>
        <w:t>Facebook</w:t>
      </w:r>
      <w:proofErr w:type="spellEnd"/>
      <w:r>
        <w:t xml:space="preserve"> page.  Mark offered to help set it up.</w:t>
      </w:r>
    </w:p>
    <w:p w:rsidR="001C661F" w:rsidRDefault="001C661F" w:rsidP="00201657"/>
    <w:p w:rsidR="001C661F" w:rsidRDefault="001C661F" w:rsidP="00201657">
      <w:r>
        <w:t xml:space="preserve">   Civil Air Patrol:  Tom reports there was talk of taking the plane out of the area…its secure for now, but has a bad horizon and will be taken to Boreal for repair.</w:t>
      </w:r>
    </w:p>
    <w:p w:rsidR="001C661F" w:rsidRDefault="001C661F" w:rsidP="00201657"/>
    <w:p w:rsidR="001C661F" w:rsidRDefault="001C661F" w:rsidP="00201657">
      <w:r>
        <w:t xml:space="preserve">   </w:t>
      </w:r>
      <w:proofErr w:type="spellStart"/>
      <w:r>
        <w:t>Kitfox</w:t>
      </w:r>
      <w:proofErr w:type="spellEnd"/>
      <w:r>
        <w:t>:  Ed and Tom report the Fox has 27 hours.  All encouraged Tom to finish the last 13 hours so passengers can go up.</w:t>
      </w:r>
    </w:p>
    <w:p w:rsidR="001C661F" w:rsidRDefault="001C661F" w:rsidP="00201657"/>
    <w:p w:rsidR="001C661F" w:rsidRDefault="001C661F" w:rsidP="00201657">
      <w:r>
        <w:t xml:space="preserve">   Board Meeting:  George reports no new business</w:t>
      </w:r>
    </w:p>
    <w:p w:rsidR="001C661F" w:rsidRDefault="001C661F" w:rsidP="00201657"/>
    <w:p w:rsidR="001C661F" w:rsidRDefault="001C661F" w:rsidP="00201657">
      <w:r>
        <w:t xml:space="preserve">   Airport Improvement:  Bruce brought new hooks, Chris hung the Michigan map after the meeting…it looks really nice!  Builders and tenants of Hangar 2 have been struggling with the outward-opening hangar door (snow and cold make it warp and it won’t close).  George promised to talk to airport maintenance to fix.</w:t>
      </w:r>
    </w:p>
    <w:p w:rsidR="001C661F" w:rsidRDefault="001C661F" w:rsidP="00201657"/>
    <w:p w:rsidR="001C661F" w:rsidRDefault="001C661F" w:rsidP="00201657">
      <w:r>
        <w:t xml:space="preserve">   </w:t>
      </w:r>
      <w:proofErr w:type="spellStart"/>
      <w:r>
        <w:t>Zenair</w:t>
      </w:r>
      <w:proofErr w:type="spellEnd"/>
      <w:r>
        <w:t xml:space="preserve"> Construction:  Fuselage has been joined, work has begun on controls.  Doug showed off  the </w:t>
      </w:r>
      <w:proofErr w:type="spellStart"/>
      <w:r>
        <w:t>Sensenich</w:t>
      </w:r>
      <w:proofErr w:type="spellEnd"/>
      <w:r>
        <w:t xml:space="preserve"> Composite prop, the new </w:t>
      </w:r>
      <w:proofErr w:type="spellStart"/>
      <w:r>
        <w:t>Flightline</w:t>
      </w:r>
      <w:proofErr w:type="spellEnd"/>
      <w:r>
        <w:t xml:space="preserve"> FL760 </w:t>
      </w:r>
      <w:proofErr w:type="spellStart"/>
      <w:r>
        <w:t>Comm</w:t>
      </w:r>
      <w:proofErr w:type="spellEnd"/>
      <w:r>
        <w:t xml:space="preserve"> radio.  Yet to come are the </w:t>
      </w:r>
      <w:proofErr w:type="spellStart"/>
      <w:r>
        <w:t>Jabiru</w:t>
      </w:r>
      <w:proofErr w:type="spellEnd"/>
      <w:r>
        <w:t xml:space="preserve"> 3300 engine, the Grand Rapids EFIS.  All are welcome to help build.</w:t>
      </w:r>
    </w:p>
    <w:p w:rsidR="001C661F" w:rsidRDefault="001C661F" w:rsidP="00201657"/>
    <w:p w:rsidR="001C661F" w:rsidRDefault="001C661F" w:rsidP="00201657">
      <w:r>
        <w:t>New Business:</w:t>
      </w:r>
    </w:p>
    <w:p w:rsidR="001C661F" w:rsidRDefault="001C661F" w:rsidP="00201657"/>
    <w:p w:rsidR="001C661F" w:rsidRDefault="001C661F" w:rsidP="00201657">
      <w:r>
        <w:t xml:space="preserve">   Young Eagles:  Ed </w:t>
      </w:r>
      <w:proofErr w:type="spellStart"/>
      <w:r>
        <w:t>Longenecker</w:t>
      </w:r>
      <w:proofErr w:type="spellEnd"/>
      <w:r>
        <w:t xml:space="preserve"> was absent.  We’ll anticipate starting flights in April or May</w:t>
      </w:r>
    </w:p>
    <w:p w:rsidR="001C661F" w:rsidRDefault="001C661F" w:rsidP="00201657"/>
    <w:p w:rsidR="001C661F" w:rsidRDefault="001C661F" w:rsidP="00201657">
      <w:r>
        <w:t xml:space="preserve">   Fly-out:  </w:t>
      </w:r>
      <w:r w:rsidR="00D63112">
        <w:t>Doug plans to spend 3 days camping at Oshkosh, hopefully under the wing of the CH750 or next to the plane at the seaplane base, he’ll plan to go at the end of the week.  He encouraged other plane owners to commit as well.</w:t>
      </w:r>
    </w:p>
    <w:p w:rsidR="00D63112" w:rsidRDefault="00D63112" w:rsidP="00201657"/>
    <w:p w:rsidR="00D63112" w:rsidRDefault="00D63112" w:rsidP="00201657">
      <w:r>
        <w:t xml:space="preserve">   Future </w:t>
      </w:r>
      <w:proofErr w:type="spellStart"/>
      <w:r>
        <w:t>Kitbuilding</w:t>
      </w:r>
      <w:proofErr w:type="spellEnd"/>
      <w:r>
        <w:t xml:space="preserve">:  There was lots of talk about other area builders, members are encouraged to get contacts of other builders to invite to meetings.  There was discussion about getting a permanent quarters for building and storing </w:t>
      </w:r>
      <w:proofErr w:type="spellStart"/>
      <w:r>
        <w:t>kitplanes</w:t>
      </w:r>
      <w:proofErr w:type="spellEnd"/>
      <w:r>
        <w:t xml:space="preserve">,  Bruce said there may be pressure to sell Hangar 2 as tech businesses thrive.  Bruce suggested a “scrounge list” of tips for builders and contacts for parts, services, and tools.  All were in favor, we’ll put together a </w:t>
      </w:r>
      <w:proofErr w:type="spellStart"/>
      <w:r>
        <w:t>looseleaf</w:t>
      </w:r>
      <w:proofErr w:type="spellEnd"/>
      <w:r>
        <w:t>.</w:t>
      </w:r>
    </w:p>
    <w:p w:rsidR="00D63112" w:rsidRDefault="00D63112" w:rsidP="00201657"/>
    <w:p w:rsidR="00D63112" w:rsidRDefault="00D63112" w:rsidP="00201657">
      <w:r>
        <w:t>Meeting Adjourned10:30 am to fly and build.  Next meeting Saturday, March</w:t>
      </w:r>
      <w:r w:rsidR="005B4736">
        <w:t xml:space="preserve"> 12, 9:00 am, Hangar 2, CMX.</w:t>
      </w:r>
    </w:p>
    <w:sectPr w:rsidR="00D63112" w:rsidSect="00E3349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201657"/>
    <w:rsid w:val="001C661F"/>
    <w:rsid w:val="00201657"/>
    <w:rsid w:val="00472BF5"/>
    <w:rsid w:val="005B4736"/>
    <w:rsid w:val="008D6379"/>
    <w:rsid w:val="00D63112"/>
    <w:rsid w:val="00E334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4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Tablet User</dc:creator>
  <cp:keywords/>
  <dc:description/>
  <cp:lastModifiedBy>Tablet User</cp:lastModifiedBy>
  <cp:revision>1</cp:revision>
  <dcterms:created xsi:type="dcterms:W3CDTF">2011-02-18T18:52:00Z</dcterms:created>
  <dcterms:modified xsi:type="dcterms:W3CDTF">2011-02-18T19:23:00Z</dcterms:modified>
</cp:coreProperties>
</file>